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51"/>
        <w:tblW w:w="107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12"/>
      </w:tblGrid>
      <w:tr w:rsidR="00A679A0" w:rsidRPr="00A679A0" w:rsidTr="009A42DE">
        <w:trPr>
          <w:trHeight w:val="791"/>
          <w:tblCellSpacing w:w="0" w:type="dxa"/>
        </w:trPr>
        <w:tc>
          <w:tcPr>
            <w:tcW w:w="10782" w:type="dxa"/>
            <w:shd w:val="clear" w:color="auto" w:fill="FEE6F9"/>
            <w:noWrap/>
            <w:vAlign w:val="center"/>
          </w:tcPr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A679A0" w:rsidRPr="00A679A0" w:rsidRDefault="00A679A0" w:rsidP="00A6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32"/>
                <w:szCs w:val="32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32"/>
                <w:szCs w:val="32"/>
                <w:lang w:eastAsia="pl-PL"/>
              </w:rPr>
              <w:t xml:space="preserve">Sprawozdanie merytoryczne za rok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32"/>
                <w:szCs w:val="32"/>
                <w:lang w:eastAsia="pl-PL"/>
              </w:rPr>
              <w:t>2018</w:t>
            </w:r>
            <w:r w:rsidRPr="00A679A0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32"/>
                <w:szCs w:val="32"/>
                <w:lang w:eastAsia="pl-PL"/>
              </w:rPr>
              <w:t xml:space="preserve"> </w:t>
            </w:r>
          </w:p>
          <w:p w:rsidR="00A679A0" w:rsidRPr="00A679A0" w:rsidRDefault="00A679A0" w:rsidP="00A6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32"/>
                <w:szCs w:val="32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b/>
                <w:bCs/>
                <w:color w:val="171717" w:themeColor="background2" w:themeShade="1A"/>
                <w:sz w:val="32"/>
                <w:szCs w:val="32"/>
                <w:lang w:eastAsia="pl-PL"/>
              </w:rPr>
              <w:t xml:space="preserve">Biblioteka Samorządowa w Zelgnie </w:t>
            </w:r>
          </w:p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  <w:lang w:eastAsia="pl-PL"/>
              </w:rPr>
            </w:pPr>
          </w:p>
        </w:tc>
      </w:tr>
      <w:tr w:rsidR="00A679A0" w:rsidRPr="00A679A0" w:rsidTr="009A42DE">
        <w:trPr>
          <w:trHeight w:val="306"/>
          <w:tblCellSpacing w:w="0" w:type="dxa"/>
        </w:trPr>
        <w:tc>
          <w:tcPr>
            <w:tcW w:w="10782" w:type="dxa"/>
            <w:shd w:val="clear" w:color="auto" w:fill="FFFFFF" w:themeFill="background1"/>
            <w:noWrap/>
            <w:vAlign w:val="center"/>
          </w:tcPr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A67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pl-PL"/>
              </w:rPr>
              <w:t>. Realizacja zadań podstawowych bibliotek gminnych</w:t>
            </w:r>
          </w:p>
        </w:tc>
      </w:tr>
      <w:tr w:rsidR="00A679A0" w:rsidRPr="00A679A0" w:rsidTr="009A42DE">
        <w:trPr>
          <w:trHeight w:val="5142"/>
          <w:tblCellSpacing w:w="0" w:type="dxa"/>
        </w:trPr>
        <w:tc>
          <w:tcPr>
            <w:tcW w:w="10782" w:type="dxa"/>
            <w:shd w:val="clear" w:color="auto" w:fill="FFFFFF" w:themeFill="background1"/>
            <w:vAlign w:val="center"/>
          </w:tcPr>
          <w:p w:rsidR="00A679A0" w:rsidRPr="00A679A0" w:rsidRDefault="00A679A0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1.Realizowanie zadań wyznaczonych przez ustawę o bibliotekach, Statut Biblioteki Samorządowej w Zelgnie i Regulamin Organizacyjny.</w:t>
            </w:r>
          </w:p>
          <w:p w:rsidR="00A679A0" w:rsidRDefault="00763F8A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zatrudnionych osób na koniec 2018r.: 7 w przeliczeniu na etaty: 4,5</w:t>
            </w:r>
            <w:r w:rsidR="00A679A0" w:rsidRPr="00A6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(dyrektor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0,5 et.</w:t>
            </w:r>
            <w:r w:rsidR="00A679A0" w:rsidRPr="00A6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bibliotekarki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- 4 osoby, księgowa, sprzątaczki 2 do czerwca</w:t>
            </w:r>
            <w:r w:rsidR="00A679A0" w:rsidRPr="00A6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lipca 1osoba w Zelgnie </w:t>
            </w:r>
            <w:r w:rsidR="00A679A0" w:rsidRPr="00A6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763F8A" w:rsidRPr="00A679A0" w:rsidRDefault="00763F8A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679A0" w:rsidRPr="00A679A0" w:rsidRDefault="00A679A0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Czas pracy bibliotek: </w:t>
            </w:r>
          </w:p>
          <w:p w:rsidR="00A679A0" w:rsidRPr="00A679A0" w:rsidRDefault="00A679A0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biblioteki Zelgno i Grzywna- czynne 5 x w tygodniu  x 8 h od poniedziałku do piątku</w:t>
            </w:r>
          </w:p>
          <w:p w:rsidR="00A679A0" w:rsidRDefault="00A679A0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biblioteki :Głuchowo i Skąpe- czynne są 5 x w tygodniu x 6 h od poniedziałku do piątku.</w:t>
            </w:r>
          </w:p>
          <w:p w:rsidR="00763F8A" w:rsidRPr="00A679A0" w:rsidRDefault="00763F8A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79A0" w:rsidRDefault="00A679A0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Upowszechnianie czytelnictwa we wszystkich grupach czytelniczych, ze szczególnym uwzględnieniem młodzie</w:t>
            </w:r>
            <w:r w:rsid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 szkolnej oraz osób dorosłych oraz seniorów. </w:t>
            </w:r>
          </w:p>
          <w:p w:rsidR="00763F8A" w:rsidRPr="00A679A0" w:rsidRDefault="00763F8A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Doskonalenie warsztatu pracy i usług bibliotecznych w zakresie służby informacyjno-bibliograficznej. Udział bibliotekarzy w naradach szkoleniowych organizowanych przez Bibliotekę Powiatową w Chełmży oraz w szkoleniach organizowanych przez Książnicę Kopernikańską w Toruniu. Udział bibliotekarzy w szkoleniach. Szkolenie w programie RÓWNAĆ Szanse, w programie Orange. Szkolenie z zakresu ochrony danych osobowych. </w:t>
            </w:r>
          </w:p>
          <w:p w:rsidR="00763F8A" w:rsidRPr="00A679A0" w:rsidRDefault="00763F8A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Gromadzenie księgozbioru z dostosowaniem do potrzeb środowiska.</w:t>
            </w:r>
          </w:p>
        </w:tc>
      </w:tr>
      <w:tr w:rsidR="00A679A0" w:rsidRPr="00A679A0" w:rsidTr="009A42DE">
        <w:trPr>
          <w:trHeight w:val="583"/>
          <w:tblCellSpacing w:w="0" w:type="dxa"/>
        </w:trPr>
        <w:tc>
          <w:tcPr>
            <w:tcW w:w="10782" w:type="dxa"/>
            <w:shd w:val="clear" w:color="auto" w:fill="FFFFFF" w:themeFill="background1"/>
            <w:vAlign w:val="center"/>
          </w:tcPr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 Pozyskiwanie funduszy- udział w projektach</w:t>
            </w:r>
          </w:p>
        </w:tc>
      </w:tr>
      <w:tr w:rsidR="00A679A0" w:rsidRPr="00A679A0" w:rsidTr="009A42DE">
        <w:trPr>
          <w:trHeight w:val="1342"/>
          <w:tblCellSpacing w:w="0" w:type="dxa"/>
        </w:trPr>
        <w:tc>
          <w:tcPr>
            <w:tcW w:w="10782" w:type="dxa"/>
            <w:shd w:val="clear" w:color="auto" w:fill="FFFFFF" w:themeFill="background1"/>
            <w:vAlign w:val="center"/>
          </w:tcPr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1.Udział w programi</w:t>
            </w:r>
            <w:r w:rsid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PRACOWNIE ORANGE – realizacja w Skąpem</w:t>
            </w:r>
          </w:p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Otrzymanie dotacji w ramach programu  Biblioteki Narodowej – Zakup nowości wydawniczych dla bibliotek- Priorytet 1. Wartość dofinasowania: 5</w:t>
            </w:r>
            <w:r w:rsid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402,00</w:t>
            </w: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</w:t>
            </w:r>
          </w:p>
          <w:p w:rsidR="00763F8A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Dofinasowanie z programu Równać Szanse 2017 – projekt Biblioteka na rowerze- wartość projektu 6100,00</w:t>
            </w:r>
            <w:r w:rsidR="00AD65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realizacja 2018 rok -Filia w Grzywnie</w:t>
            </w:r>
          </w:p>
          <w:p w:rsidR="00A679A0" w:rsidRDefault="00763F8A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ramach projektu przeprowadzono warsztaty emisji głosu, nagrano audiobooka zawierającego 4 legendy, zorganizowano kilka wycieczek rowerowych po gminie, a przede wszystkim zakupiono rower z pojemnikiem na książki.  W projekcie udział wzięło 12 uczestników. Projekt był realizowany w bibliotece w Grzywnie. </w:t>
            </w:r>
          </w:p>
          <w:p w:rsidR="00763F8A" w:rsidRDefault="00763F8A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 wrześniu zorganizowano podsumowanie projektu w Galerii Stara Szopa w Grzywnie</w:t>
            </w:r>
            <w:r w:rsidR="000F07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28.09.2018r.</w:t>
            </w:r>
          </w:p>
          <w:p w:rsidR="00763F8A" w:rsidRPr="00A679A0" w:rsidRDefault="00763F8A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79A0" w:rsidRDefault="00A679A0" w:rsidP="00A6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Dofinasowanie w ramach projektu „Na dobry początek” na projekt pt. Sport i zdrowe odżywianie to recepta na nie kichanie”. Wartość projektu: </w:t>
            </w:r>
            <w:r w:rsidRPr="00A679A0">
              <w:rPr>
                <w:rFonts w:ascii="Times New Roman" w:hAnsi="Times New Roman" w:cs="Times New Roman"/>
                <w:sz w:val="24"/>
                <w:szCs w:val="24"/>
              </w:rPr>
              <w:t xml:space="preserve"> Kwota dofinasowanie wyniosła 9964,80 zł </w:t>
            </w:r>
            <w:r w:rsidR="00763F8A">
              <w:rPr>
                <w:rFonts w:ascii="Times New Roman" w:hAnsi="Times New Roman" w:cs="Times New Roman"/>
                <w:sz w:val="24"/>
                <w:szCs w:val="24"/>
              </w:rPr>
              <w:t>– realizacja 2018 rok.</w:t>
            </w:r>
          </w:p>
          <w:p w:rsidR="000F0714" w:rsidRPr="000F0714" w:rsidRDefault="00763F8A" w:rsidP="000F0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714">
              <w:rPr>
                <w:sz w:val="28"/>
                <w:szCs w:val="28"/>
              </w:rPr>
              <w:t xml:space="preserve"> </w:t>
            </w:r>
            <w:r w:rsidR="000F0714" w:rsidRPr="000F0714">
              <w:rPr>
                <w:rFonts w:ascii="Times New Roman" w:hAnsi="Times New Roman" w:cs="Times New Roman"/>
                <w:sz w:val="24"/>
                <w:szCs w:val="24"/>
              </w:rPr>
              <w:t xml:space="preserve">Projekt pod nazwą </w:t>
            </w:r>
            <w:r w:rsidR="000F0714" w:rsidRPr="000F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„Sport i zdrowe odżywianie to recepta na nie kichanie”</w:t>
            </w:r>
            <w:r w:rsidR="000F0714" w:rsidRPr="000F0714">
              <w:rPr>
                <w:rFonts w:ascii="Times New Roman" w:hAnsi="Times New Roman" w:cs="Times New Roman"/>
                <w:sz w:val="24"/>
                <w:szCs w:val="24"/>
              </w:rPr>
              <w:t xml:space="preserve"> realizowany był od lutego do czerwca 2018 roku w bibliotece w Głuchowie</w:t>
            </w:r>
          </w:p>
          <w:p w:rsidR="000F0714" w:rsidRDefault="000F0714" w:rsidP="000F0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714">
              <w:rPr>
                <w:rFonts w:ascii="Times New Roman" w:hAnsi="Times New Roman" w:cs="Times New Roman"/>
                <w:bCs/>
                <w:sz w:val="24"/>
                <w:szCs w:val="24"/>
              </w:rPr>
              <w:t>W ramach projektu zorganizowano następujące działania</w:t>
            </w:r>
            <w:r w:rsidRPr="000F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F0714">
              <w:rPr>
                <w:rFonts w:ascii="Times New Roman" w:hAnsi="Times New Roman" w:cs="Times New Roman"/>
                <w:sz w:val="24"/>
                <w:szCs w:val="24"/>
              </w:rPr>
              <w:t xml:space="preserve">zajęcia sportowo-ruchowe dla dzieci i rodziców; zajęcia animacyjne, warsztaty kulinarne ; spotkanie kulinarne z dietetykiem, wyjazd do parku trampolin </w:t>
            </w:r>
            <w:proofErr w:type="spellStart"/>
            <w:r w:rsidRPr="000F0714">
              <w:rPr>
                <w:rFonts w:ascii="Times New Roman" w:hAnsi="Times New Roman" w:cs="Times New Roman"/>
                <w:sz w:val="24"/>
                <w:szCs w:val="24"/>
              </w:rPr>
              <w:t>Jump</w:t>
            </w:r>
            <w:proofErr w:type="spellEnd"/>
            <w:r w:rsidRPr="000F0714">
              <w:rPr>
                <w:rFonts w:ascii="Times New Roman" w:hAnsi="Times New Roman" w:cs="Times New Roman"/>
                <w:sz w:val="24"/>
                <w:szCs w:val="24"/>
              </w:rPr>
              <w:t xml:space="preserve"> Arena do Torunia; spotkanie ze sportowcem ; zakończenie projektu („zjazd” </w:t>
            </w:r>
            <w:proofErr w:type="spellStart"/>
            <w:r w:rsidRPr="000F0714">
              <w:rPr>
                <w:rFonts w:ascii="Times New Roman" w:hAnsi="Times New Roman" w:cs="Times New Roman"/>
                <w:sz w:val="24"/>
                <w:szCs w:val="24"/>
              </w:rPr>
              <w:t>biego</w:t>
            </w:r>
            <w:proofErr w:type="spellEnd"/>
            <w:r w:rsidRPr="000F0714">
              <w:rPr>
                <w:rFonts w:ascii="Times New Roman" w:hAnsi="Times New Roman" w:cs="Times New Roman"/>
                <w:sz w:val="24"/>
                <w:szCs w:val="24"/>
              </w:rPr>
              <w:t>-marszowy, gry i zabawy ruchowe, nauka ZUMBY, rozdanie pamiątkowych medali wytrwałości).</w:t>
            </w:r>
          </w:p>
          <w:p w:rsidR="00AD6565" w:rsidRDefault="00AD6565" w:rsidP="000F0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65" w:rsidRPr="000F0714" w:rsidRDefault="00AD6565" w:rsidP="000F0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14" w:rsidRPr="000F0714" w:rsidRDefault="000F0714" w:rsidP="000F0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714">
              <w:rPr>
                <w:rFonts w:ascii="Times New Roman" w:hAnsi="Times New Roman" w:cs="Times New Roman"/>
                <w:sz w:val="24"/>
                <w:szCs w:val="24"/>
              </w:rPr>
              <w:t>Łącznie w projekcie udział wzięło 45 osób z Głuchowa i okolic.</w:t>
            </w:r>
          </w:p>
          <w:p w:rsidR="00763F8A" w:rsidRPr="000F0714" w:rsidRDefault="000F0714" w:rsidP="000F0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714">
              <w:rPr>
                <w:rFonts w:ascii="Times New Roman" w:hAnsi="Times New Roman" w:cs="Times New Roman"/>
                <w:sz w:val="24"/>
                <w:szCs w:val="24"/>
              </w:rPr>
              <w:t xml:space="preserve">W ramach projektu zakupiono: skakanki, pachołki, </w:t>
            </w:r>
            <w:proofErr w:type="spellStart"/>
            <w:r w:rsidRPr="000F0714">
              <w:rPr>
                <w:rFonts w:ascii="Times New Roman" w:hAnsi="Times New Roman" w:cs="Times New Roman"/>
                <w:sz w:val="24"/>
                <w:szCs w:val="24"/>
              </w:rPr>
              <w:t>kalimaty</w:t>
            </w:r>
            <w:proofErr w:type="spellEnd"/>
            <w:r w:rsidRPr="000F0714">
              <w:rPr>
                <w:rFonts w:ascii="Times New Roman" w:hAnsi="Times New Roman" w:cs="Times New Roman"/>
                <w:sz w:val="24"/>
                <w:szCs w:val="24"/>
              </w:rPr>
              <w:t xml:space="preserve">, chustę animacyjną, unihokej, szarfy itd. </w:t>
            </w:r>
          </w:p>
        </w:tc>
      </w:tr>
      <w:tr w:rsidR="00A679A0" w:rsidRPr="00A679A0" w:rsidTr="009A42DE">
        <w:trPr>
          <w:trHeight w:val="306"/>
          <w:tblCellSpacing w:w="0" w:type="dxa"/>
        </w:trPr>
        <w:tc>
          <w:tcPr>
            <w:tcW w:w="10782" w:type="dxa"/>
            <w:shd w:val="clear" w:color="auto" w:fill="FFFFFF" w:themeFill="background1"/>
            <w:vAlign w:val="center"/>
          </w:tcPr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III. Księgozbiór</w:t>
            </w:r>
          </w:p>
        </w:tc>
      </w:tr>
      <w:tr w:rsidR="00A679A0" w:rsidRPr="00A679A0" w:rsidTr="009A42DE">
        <w:trPr>
          <w:trHeight w:val="1605"/>
          <w:tblCellSpacing w:w="0" w:type="dxa"/>
        </w:trPr>
        <w:tc>
          <w:tcPr>
            <w:tcW w:w="10782" w:type="dxa"/>
            <w:shd w:val="clear" w:color="auto" w:fill="FFFFFF" w:themeFill="background1"/>
            <w:vAlign w:val="center"/>
          </w:tcPr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ZBIORY BIBLIOTECZNE:</w:t>
            </w:r>
          </w:p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</w:t>
            </w:r>
            <w:r w:rsid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zakupionych zbiorów w roku 2018 </w:t>
            </w: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495 książek</w:t>
            </w:r>
          </w:p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tym z d</w:t>
            </w:r>
            <w:r w:rsid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otacji Ministerstwa Kultury: 247</w:t>
            </w:r>
          </w:p>
        </w:tc>
      </w:tr>
      <w:tr w:rsidR="00A679A0" w:rsidRPr="00A679A0" w:rsidTr="009A42DE">
        <w:trPr>
          <w:trHeight w:val="321"/>
          <w:tblCellSpacing w:w="0" w:type="dxa"/>
        </w:trPr>
        <w:tc>
          <w:tcPr>
            <w:tcW w:w="10782" w:type="dxa"/>
            <w:shd w:val="clear" w:color="auto" w:fill="FFFFFF" w:themeFill="background1"/>
            <w:vAlign w:val="center"/>
          </w:tcPr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 Czytelnicy i wypożyczenia</w:t>
            </w:r>
          </w:p>
        </w:tc>
      </w:tr>
      <w:tr w:rsidR="00A679A0" w:rsidRPr="00A679A0" w:rsidTr="009A42DE">
        <w:trPr>
          <w:trHeight w:val="425"/>
          <w:tblCellSpacing w:w="0" w:type="dxa"/>
        </w:trPr>
        <w:tc>
          <w:tcPr>
            <w:tcW w:w="10782" w:type="dxa"/>
            <w:shd w:val="clear" w:color="auto" w:fill="FFFFFF" w:themeFill="background1"/>
            <w:vAlign w:val="center"/>
          </w:tcPr>
          <w:p w:rsidR="00A679A0" w:rsidRPr="00A679A0" w:rsidRDefault="00A679A0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z czterech bibliot</w:t>
            </w:r>
            <w:r w:rsid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 gminnych  na koniec roku 2018</w:t>
            </w: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A679A0" w:rsidRPr="00A679A0" w:rsidRDefault="00763F8A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Księgozbiór : 30059 </w:t>
            </w:r>
            <w:r w:rsidR="00A679A0"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książek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w roku 2018 ubytkowano 4348 książek)</w:t>
            </w:r>
          </w:p>
          <w:p w:rsidR="00A679A0" w:rsidRPr="00A679A0" w:rsidRDefault="00763F8A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 w roku 2018 : 495</w:t>
            </w:r>
            <w:r w:rsidR="00A679A0"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książek</w:t>
            </w:r>
          </w:p>
          <w:p w:rsidR="00A679A0" w:rsidRPr="00A679A0" w:rsidRDefault="00A679A0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Kwota </w:t>
            </w:r>
            <w:r w:rsid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zakupionego księgozbioru: 10 804</w:t>
            </w: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 zł</w:t>
            </w:r>
          </w:p>
          <w:p w:rsidR="00A679A0" w:rsidRPr="00A679A0" w:rsidRDefault="00A679A0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za</w:t>
            </w:r>
            <w:r w:rsid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rejestrowanych czytelników: 1120</w:t>
            </w: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czytelników</w:t>
            </w:r>
          </w:p>
          <w:p w:rsidR="00A679A0" w:rsidRPr="00A679A0" w:rsidRDefault="00A679A0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</w:t>
            </w:r>
            <w:r w:rsid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odwiedzin w bibliotekach: 32064</w:t>
            </w:r>
          </w:p>
          <w:p w:rsidR="00A679A0" w:rsidRPr="00A679A0" w:rsidRDefault="00A679A0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</w:t>
            </w:r>
            <w:proofErr w:type="spellStart"/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wypożyc</w:t>
            </w:r>
            <w:r w:rsid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zeń</w:t>
            </w:r>
            <w:proofErr w:type="spellEnd"/>
            <w:r w:rsid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zewnątrz (książki): 24173</w:t>
            </w: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679A0" w:rsidRPr="00A679A0" w:rsidRDefault="00A679A0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</w:t>
            </w:r>
            <w:proofErr w:type="spellStart"/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wypoży</w:t>
            </w:r>
            <w:r w:rsid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czeń</w:t>
            </w:r>
            <w:proofErr w:type="spellEnd"/>
            <w:r w:rsid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miejscu ( książki): 3740</w:t>
            </w:r>
          </w:p>
          <w:p w:rsidR="00A679A0" w:rsidRPr="00A679A0" w:rsidRDefault="00A679A0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spotkań, lekcji bibli</w:t>
            </w:r>
            <w:r w:rsid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oteczny i innych inicjatyw: 620</w:t>
            </w:r>
          </w:p>
        </w:tc>
      </w:tr>
      <w:tr w:rsidR="00A679A0" w:rsidRPr="00A679A0" w:rsidTr="009A42DE">
        <w:trPr>
          <w:trHeight w:val="306"/>
          <w:tblCellSpacing w:w="0" w:type="dxa"/>
        </w:trPr>
        <w:tc>
          <w:tcPr>
            <w:tcW w:w="10782" w:type="dxa"/>
            <w:shd w:val="clear" w:color="auto" w:fill="FFFFFF" w:themeFill="background1"/>
            <w:vAlign w:val="center"/>
          </w:tcPr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 Służba informacyjno-bibliograficzna</w:t>
            </w:r>
          </w:p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79A0" w:rsidRPr="00A679A0" w:rsidTr="009A42DE">
        <w:trPr>
          <w:trHeight w:val="372"/>
          <w:tblCellSpacing w:w="0" w:type="dxa"/>
        </w:trPr>
        <w:tc>
          <w:tcPr>
            <w:tcW w:w="10782" w:type="dxa"/>
            <w:shd w:val="clear" w:color="auto" w:fill="FFFFFF" w:themeFill="background1"/>
            <w:vAlign w:val="center"/>
          </w:tcPr>
          <w:p w:rsidR="00A679A0" w:rsidRPr="00A679A0" w:rsidRDefault="00A679A0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Komputeryzacja bibliotek. W bibliotekach funkcjonują kawiarenki internetowe z bezpłatnym dostępem do Internetu. Łączna liczba użytkowanych stanowisk komputerowych w bibliotekach: 14.</w:t>
            </w:r>
          </w:p>
          <w:p w:rsidR="00A679A0" w:rsidRPr="00A679A0" w:rsidRDefault="00A679A0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 programu Mak + - wp</w:t>
            </w:r>
            <w:r w:rsid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rowadzanie katalogu do systemu.</w:t>
            </w:r>
          </w:p>
          <w:p w:rsidR="00A679A0" w:rsidRPr="00A679A0" w:rsidRDefault="00A679A0" w:rsidP="00A679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79A0" w:rsidRPr="00A679A0" w:rsidTr="009A42DE">
        <w:trPr>
          <w:trHeight w:val="372"/>
          <w:tblCellSpacing w:w="0" w:type="dxa"/>
        </w:trPr>
        <w:tc>
          <w:tcPr>
            <w:tcW w:w="10782" w:type="dxa"/>
            <w:shd w:val="clear" w:color="auto" w:fill="FFFFFF" w:themeFill="background1"/>
            <w:vAlign w:val="center"/>
          </w:tcPr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VI. Formy promocji biblioteki i czytelnictwa- działalność kulturalna i oświatowa </w:t>
            </w:r>
          </w:p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679A0" w:rsidRPr="00A679A0" w:rsidTr="009A42DE">
        <w:trPr>
          <w:trHeight w:val="372"/>
          <w:tblCellSpacing w:w="0" w:type="dxa"/>
        </w:trPr>
        <w:tc>
          <w:tcPr>
            <w:tcW w:w="10782" w:type="dxa"/>
            <w:shd w:val="clear" w:color="auto" w:fill="FFFFFF" w:themeFill="background1"/>
            <w:vAlign w:val="center"/>
          </w:tcPr>
          <w:p w:rsidR="00A679A0" w:rsidRPr="00763F8A" w:rsidRDefault="00A679A0" w:rsidP="00763F8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3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Imprezy biblioteczne: gminne i lokalne </w:t>
            </w:r>
          </w:p>
          <w:p w:rsidR="00763F8A" w:rsidRPr="00763F8A" w:rsidRDefault="00763F8A" w:rsidP="00763F8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książki i praw autorskich</w:t>
            </w:r>
          </w:p>
          <w:p w:rsidR="00763F8A" w:rsidRPr="00763F8A" w:rsidRDefault="00763F8A" w:rsidP="00763F8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Obchody 100 </w:t>
            </w:r>
            <w:proofErr w:type="spellStart"/>
            <w:r w:rsidRP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lecia</w:t>
            </w:r>
            <w:proofErr w:type="spellEnd"/>
            <w:r w:rsidRP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Odzyskania przez Polskę Niepodległości: </w:t>
            </w:r>
          </w:p>
          <w:p w:rsidR="00763F8A" w:rsidRPr="000F0714" w:rsidRDefault="00763F8A" w:rsidP="00763F8A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F07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wystawa pt. 100 lat wolnej Polski – </w:t>
            </w:r>
            <w:r w:rsidRPr="000F0714">
              <w:rPr>
                <w:rFonts w:ascii="Times New Roman" w:hAnsi="Times New Roman" w:cs="Times New Roman"/>
              </w:rPr>
              <w:t>Zelgno</w:t>
            </w:r>
          </w:p>
          <w:p w:rsidR="00763F8A" w:rsidRDefault="00763F8A" w:rsidP="00763F8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63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763F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Biało- Czerwone Święto Bibliotek Gminy Chełmża- Zelgno</w:t>
            </w:r>
            <w:r w:rsidR="00AD656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10.05.2018</w:t>
            </w:r>
          </w:p>
          <w:p w:rsidR="00763F8A" w:rsidRDefault="00763F8A" w:rsidP="00763F8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Organizacja konkursu plastycznego na okładkę pt. Piękna nasza Polska cała</w:t>
            </w:r>
            <w:r w:rsidR="00AD656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jesień 2018</w:t>
            </w:r>
          </w:p>
          <w:p w:rsidR="00763F8A" w:rsidRDefault="00763F8A" w:rsidP="00763F8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Udział i współorganizacja II Festiwalu Bibliotek Powiatu Toruńskiego w Czernikowie</w:t>
            </w:r>
            <w:r w:rsidR="00AD656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- 09.06.2018</w:t>
            </w:r>
          </w:p>
          <w:p w:rsidR="00763F8A" w:rsidRDefault="00763F8A" w:rsidP="00763F8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Akcja Narodowe Czytanie 2018- </w:t>
            </w:r>
            <w:r w:rsidR="00AD656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Filia w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Grzywnie 08.09.2018r. </w:t>
            </w:r>
          </w:p>
          <w:p w:rsidR="00763F8A" w:rsidRDefault="00763F8A" w:rsidP="00763F8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Światowy Dzień Książki i Praw autorskich </w:t>
            </w:r>
          </w:p>
          <w:p w:rsidR="00763F8A" w:rsidRDefault="00763F8A" w:rsidP="00763F8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Organizacja Akcja Ferie 2018  w bibliotekach</w:t>
            </w:r>
            <w:r w:rsidR="00AD656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(12.02.-15.02.2018)</w:t>
            </w:r>
          </w:p>
          <w:p w:rsidR="00763F8A" w:rsidRDefault="00763F8A" w:rsidP="00763F8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Organizacja projekcji filmu pt. Wzgórze nad jeziorem</w:t>
            </w:r>
            <w:r w:rsidR="00AD656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 biblioteka w Zelgnie, filia w Grzywnie, filia w Skąpem, filia w Głuchowie)</w:t>
            </w:r>
          </w:p>
          <w:p w:rsidR="00B40253" w:rsidRDefault="00DE4CB5" w:rsidP="00B4025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Organizacja</w:t>
            </w:r>
            <w:r w:rsidR="00763F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spotkania</w:t>
            </w:r>
            <w:r w:rsidR="00763F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autorskiego z panią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Barbarą</w:t>
            </w:r>
            <w:r w:rsidR="00763F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63F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Ciwon</w:t>
            </w:r>
            <w:r w:rsidR="00B402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iuk</w:t>
            </w:r>
            <w:proofErr w:type="spellEnd"/>
            <w:r w:rsidR="00B402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D656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10.05.2018- Filia w Grzywnie</w:t>
            </w:r>
          </w:p>
          <w:p w:rsidR="00B40253" w:rsidRDefault="00B40253" w:rsidP="00B4025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bibliotek w II Zlocie Grup Rekreacyjnych w Zalesiu- org. grup</w:t>
            </w:r>
            <w:r w:rsidR="00AD656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 biblioteka Zelgno, Głuchowo i Skąpe- (24.06.2018)</w:t>
            </w:r>
          </w:p>
          <w:p w:rsidR="00AD6565" w:rsidRDefault="00AD6565" w:rsidP="00B4025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Udział rowerowej biblioteki w Powitaniu Lata w Zalesiu – filia w Grzywnie-24.06.2018</w:t>
            </w:r>
          </w:p>
          <w:p w:rsidR="00B40253" w:rsidRDefault="00B40253" w:rsidP="00B4025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Akcja Wakacje w Bibliotekach  pt. Wakacje z przygodą.</w:t>
            </w:r>
          </w:p>
          <w:p w:rsidR="00B40253" w:rsidRDefault="00B40253" w:rsidP="00B4025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Organizacja wycieczki dla dzieci z Gminy do Szymbarka w czasie wakacji 12.07.2018</w:t>
            </w:r>
          </w:p>
          <w:p w:rsidR="00B40253" w:rsidRDefault="00B40253" w:rsidP="00B4025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Udział w programie org. przez Książnicę Kopernikańską pt. Akademia pana Kleksa w dworze Artusa-26.05.2018- 16 dzieci z Gminy </w:t>
            </w:r>
          </w:p>
          <w:p w:rsidR="00B40253" w:rsidRPr="00B40253" w:rsidRDefault="00B40253" w:rsidP="00B4025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Jubileusz 70-lecia Biblioteki Samorządowej w Zelgnie- 13.12.2018r.</w:t>
            </w:r>
          </w:p>
          <w:p w:rsidR="00A679A0" w:rsidRPr="00A679A0" w:rsidRDefault="00A679A0" w:rsidP="00B4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63F8A" w:rsidRPr="00A679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Aktywny udział i pomoc pań bibliotekarek przy organizacji imprez gminnych: </w:t>
            </w:r>
            <w:r w:rsidR="00474F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X Spotkania Twórców Kultury  i Sztuki Powiatu Toruńskiego;  </w:t>
            </w: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Gminny Dzień Dziecka, </w:t>
            </w:r>
            <w:r w:rsidR="00B402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Święto Truskawki, </w:t>
            </w: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Dożynki Gminne, Przegląd Kapel , Bie</w:t>
            </w:r>
            <w:r w:rsidR="00B402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siada Leśna w Kiełbasinie, Gminne Święto Ziemniaka.</w:t>
            </w:r>
          </w:p>
        </w:tc>
      </w:tr>
      <w:tr w:rsidR="00A679A0" w:rsidRPr="00A679A0" w:rsidTr="009A42DE">
        <w:trPr>
          <w:trHeight w:val="372"/>
          <w:tblCellSpacing w:w="0" w:type="dxa"/>
        </w:trPr>
        <w:tc>
          <w:tcPr>
            <w:tcW w:w="10782" w:type="dxa"/>
            <w:shd w:val="clear" w:color="auto" w:fill="FFFFFF" w:themeFill="background1"/>
            <w:vAlign w:val="center"/>
          </w:tcPr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2. Warsztaty </w:t>
            </w:r>
          </w:p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warsztaty wielkanocne- </w:t>
            </w:r>
            <w:r w:rsidR="00B40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wianki</w:t>
            </w:r>
          </w:p>
          <w:p w:rsidR="00B40253" w:rsidRDefault="00A679A0" w:rsidP="00B4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warsztaty </w:t>
            </w:r>
            <w:r w:rsidR="00B40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bożonarodzeniowe pt. Stroik na sankach</w:t>
            </w:r>
          </w:p>
          <w:p w:rsidR="00B40253" w:rsidRDefault="00B40253" w:rsidP="00B4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warsztaty malowania motyli</w:t>
            </w:r>
          </w:p>
          <w:p w:rsidR="00AA4075" w:rsidRDefault="00AA4075" w:rsidP="00B4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warsztaty wykonywania wianków na X Spotkania Twórców </w:t>
            </w:r>
          </w:p>
          <w:p w:rsidR="00AA4075" w:rsidRDefault="00AA4075" w:rsidP="00B4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warsztaty pt. Pomóż Malwie zakwitnąć na nowo</w:t>
            </w:r>
          </w:p>
          <w:p w:rsidR="00AA4075" w:rsidRDefault="00AA4075" w:rsidP="00B4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warsztaty dla dzieci pt. Zaprogramuj przyszłość. </w:t>
            </w:r>
          </w:p>
          <w:p w:rsidR="00AA4075" w:rsidRDefault="00AA4075" w:rsidP="00AA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szydełkowe święta – warsztaty szydełkowania w bibliotece w Skąpem</w:t>
            </w:r>
          </w:p>
          <w:p w:rsidR="00AA4075" w:rsidRDefault="00AA4075" w:rsidP="00B4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79A0" w:rsidRPr="00A679A0" w:rsidRDefault="00A679A0" w:rsidP="00B40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679A0" w:rsidRPr="00A679A0" w:rsidTr="009A42DE">
        <w:trPr>
          <w:trHeight w:val="372"/>
          <w:tblCellSpacing w:w="0" w:type="dxa"/>
        </w:trPr>
        <w:tc>
          <w:tcPr>
            <w:tcW w:w="10782" w:type="dxa"/>
            <w:shd w:val="clear" w:color="auto" w:fill="FFFFFF" w:themeFill="background1"/>
            <w:vAlign w:val="center"/>
          </w:tcPr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 Spotkania i pozostałe</w:t>
            </w:r>
          </w:p>
        </w:tc>
      </w:tr>
      <w:tr w:rsidR="00A679A0" w:rsidRPr="00A679A0" w:rsidTr="009A42DE">
        <w:trPr>
          <w:trHeight w:val="372"/>
          <w:tblCellSpacing w:w="0" w:type="dxa"/>
        </w:trPr>
        <w:tc>
          <w:tcPr>
            <w:tcW w:w="10782" w:type="dxa"/>
            <w:shd w:val="clear" w:color="auto" w:fill="FFFFFF" w:themeFill="background1"/>
            <w:vAlign w:val="center"/>
          </w:tcPr>
          <w:p w:rsidR="00AA4075" w:rsidRDefault="000F0714" w:rsidP="00B40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</w:t>
            </w:r>
            <w:r w:rsidR="00B40253">
              <w:rPr>
                <w:rFonts w:ascii="Times New Roman" w:eastAsia="Calibri" w:hAnsi="Times New Roman" w:cs="Times New Roman"/>
                <w:sz w:val="24"/>
                <w:szCs w:val="24"/>
              </w:rPr>
              <w:t>dzia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 w konkursach powiatowych </w:t>
            </w:r>
          </w:p>
          <w:p w:rsidR="00AA4075" w:rsidRDefault="000F0714" w:rsidP="00B40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t</w:t>
            </w:r>
            <w:r w:rsidR="00AA4075">
              <w:rPr>
                <w:rFonts w:ascii="Times New Roman" w:eastAsia="Calibri" w:hAnsi="Times New Roman" w:cs="Times New Roman"/>
                <w:sz w:val="24"/>
                <w:szCs w:val="24"/>
              </w:rPr>
              <w:t>łusty czwartek w bibliotece</w:t>
            </w:r>
          </w:p>
          <w:p w:rsidR="00AA4075" w:rsidRDefault="000F0714" w:rsidP="00B40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j</w:t>
            </w:r>
            <w:r w:rsidR="00AA4075">
              <w:rPr>
                <w:rFonts w:ascii="Times New Roman" w:eastAsia="Calibri" w:hAnsi="Times New Roman" w:cs="Times New Roman"/>
                <w:sz w:val="24"/>
                <w:szCs w:val="24"/>
              </w:rPr>
              <w:t>esienne święto dyni</w:t>
            </w:r>
          </w:p>
          <w:p w:rsidR="00AA4075" w:rsidRDefault="00AA4075" w:rsidP="00B40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wiosenna akcja sprzątania świata</w:t>
            </w:r>
          </w:p>
          <w:p w:rsidR="00AA4075" w:rsidRDefault="00AA4075" w:rsidP="00B40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pokazy kosmetyczne</w:t>
            </w:r>
          </w:p>
          <w:p w:rsidR="00AA4075" w:rsidRDefault="00AA4075" w:rsidP="00B40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zajęcia z kodowania</w:t>
            </w:r>
          </w:p>
          <w:p w:rsidR="00A679A0" w:rsidRDefault="000F0714" w:rsidP="00AA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</w:t>
            </w:r>
            <w:r w:rsidR="00A679A0"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rzyjmowanie wycieczek w 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bliotece w Zelgnie- 06 maja 2018</w:t>
            </w:r>
            <w:r w:rsidR="00A679A0"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r.- wizyta harcerzy z Gminy Gruta w ramac</w:t>
            </w:r>
            <w:r w:rsidR="00AA4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 rajdu pt. Szlakiem Holocaustu;</w:t>
            </w:r>
            <w:r w:rsidR="00A679A0"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wycieczka z U</w:t>
            </w:r>
            <w:r w:rsidR="00AA4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nisławia.  </w:t>
            </w:r>
          </w:p>
          <w:p w:rsidR="00AA4075" w:rsidRDefault="00AA4075" w:rsidP="00AA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spotkania na Dzień mamy i taty w Zelgnie</w:t>
            </w:r>
          </w:p>
          <w:p w:rsidR="00AA4075" w:rsidRDefault="000F0714" w:rsidP="00AA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spotkania wielkanocne „ Przy babce” i s</w:t>
            </w:r>
            <w:r w:rsidR="00AA4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potkanie Jasełkowe w Głuchowie</w:t>
            </w:r>
          </w:p>
          <w:p w:rsidR="00AA4075" w:rsidRDefault="00AA4075" w:rsidP="00AA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lekcje biblioteczne</w:t>
            </w:r>
          </w:p>
          <w:p w:rsidR="00AA4075" w:rsidRDefault="00AA4075" w:rsidP="00AA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organizacji imprez sołeckich – Głuchowo, Skąpe</w:t>
            </w:r>
          </w:p>
          <w:p w:rsidR="00DC664A" w:rsidRDefault="00DC664A" w:rsidP="00AA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organizacja wyjazdów do kina i wycieczek- Biblioteka Głuchowo i Skąpe</w:t>
            </w:r>
          </w:p>
          <w:p w:rsidR="00AA4075" w:rsidRPr="00A679A0" w:rsidRDefault="00AA4075" w:rsidP="00AA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79A0" w:rsidRPr="00A679A0" w:rsidTr="009A42DE">
        <w:trPr>
          <w:trHeight w:val="627"/>
          <w:tblCellSpacing w:w="0" w:type="dxa"/>
        </w:trPr>
        <w:tc>
          <w:tcPr>
            <w:tcW w:w="10782" w:type="dxa"/>
            <w:shd w:val="clear" w:color="auto" w:fill="FFFFFF" w:themeFill="background1"/>
            <w:vAlign w:val="center"/>
          </w:tcPr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VII. Współpraca z organizacjami lokalnymi i organizacjami pozarządowymi działającymi na terenie gminy oraz ze szkołami</w:t>
            </w:r>
          </w:p>
        </w:tc>
      </w:tr>
      <w:tr w:rsidR="00A679A0" w:rsidRPr="00A679A0" w:rsidTr="00DC664A">
        <w:trPr>
          <w:trHeight w:val="381"/>
          <w:tblCellSpacing w:w="0" w:type="dxa"/>
        </w:trPr>
        <w:tc>
          <w:tcPr>
            <w:tcW w:w="10782" w:type="dxa"/>
            <w:shd w:val="clear" w:color="auto" w:fill="FFFFFF" w:themeFill="background1"/>
            <w:vAlign w:val="center"/>
          </w:tcPr>
          <w:p w:rsidR="00A679A0" w:rsidRPr="00A679A0" w:rsidRDefault="00A679A0" w:rsidP="00A679A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9A0" w:rsidRPr="00A679A0" w:rsidRDefault="00A679A0" w:rsidP="00A679A0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A0">
              <w:rPr>
                <w:rFonts w:ascii="Times New Roman" w:eastAsia="Calibri" w:hAnsi="Times New Roman" w:cs="Times New Roman"/>
                <w:sz w:val="24"/>
                <w:szCs w:val="24"/>
              </w:rPr>
              <w:t>Szkoła Podstawowa w Zelgnie</w:t>
            </w:r>
          </w:p>
          <w:p w:rsidR="00A679A0" w:rsidRPr="00A679A0" w:rsidRDefault="00A679A0" w:rsidP="00A679A0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A0">
              <w:rPr>
                <w:rFonts w:ascii="Times New Roman" w:eastAsia="Calibri" w:hAnsi="Times New Roman" w:cs="Times New Roman"/>
                <w:sz w:val="24"/>
                <w:szCs w:val="24"/>
              </w:rPr>
              <w:t>Szkoła Podstawowa w Grzywnie</w:t>
            </w:r>
          </w:p>
          <w:p w:rsidR="00A679A0" w:rsidRPr="00A679A0" w:rsidRDefault="00A679A0" w:rsidP="00A679A0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Szkoła Podstawowa w Kończewicach </w:t>
            </w:r>
          </w:p>
          <w:p w:rsidR="00A679A0" w:rsidRPr="00A679A0" w:rsidRDefault="00A679A0" w:rsidP="00A679A0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A0">
              <w:rPr>
                <w:rFonts w:ascii="Times New Roman" w:eastAsia="Calibri" w:hAnsi="Times New Roman" w:cs="Times New Roman"/>
                <w:sz w:val="24"/>
                <w:szCs w:val="24"/>
              </w:rPr>
              <w:t>Szkoła Podstawowa w Sławkowie</w:t>
            </w:r>
          </w:p>
          <w:p w:rsidR="00A679A0" w:rsidRPr="00A679A0" w:rsidRDefault="00A679A0" w:rsidP="00A679A0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A0">
              <w:rPr>
                <w:rFonts w:ascii="Times New Roman" w:eastAsia="Calibri" w:hAnsi="Times New Roman" w:cs="Times New Roman"/>
                <w:sz w:val="24"/>
                <w:szCs w:val="24"/>
              </w:rPr>
              <w:t>Mała Szkoła w Brąchnówku</w:t>
            </w:r>
          </w:p>
          <w:p w:rsidR="00A679A0" w:rsidRPr="00A679A0" w:rsidRDefault="00A679A0" w:rsidP="00A679A0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A0">
              <w:rPr>
                <w:rFonts w:ascii="Times New Roman" w:eastAsia="Calibri" w:hAnsi="Times New Roman" w:cs="Times New Roman"/>
                <w:sz w:val="24"/>
                <w:szCs w:val="24"/>
              </w:rPr>
              <w:t>CIK Gminy Chełmża</w:t>
            </w:r>
          </w:p>
          <w:p w:rsidR="00A679A0" w:rsidRPr="00A679A0" w:rsidRDefault="00A679A0" w:rsidP="00A679A0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A0">
              <w:rPr>
                <w:rFonts w:ascii="Times New Roman" w:eastAsia="Calibri" w:hAnsi="Times New Roman" w:cs="Times New Roman"/>
                <w:sz w:val="24"/>
                <w:szCs w:val="24"/>
              </w:rPr>
              <w:t>KGW</w:t>
            </w:r>
          </w:p>
          <w:p w:rsidR="00A679A0" w:rsidRPr="00A679A0" w:rsidRDefault="00A679A0" w:rsidP="00A679A0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Oddziały przedszkolne </w:t>
            </w:r>
          </w:p>
          <w:p w:rsidR="00A679A0" w:rsidRPr="00A679A0" w:rsidRDefault="00A679A0" w:rsidP="00A679A0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A0">
              <w:rPr>
                <w:rFonts w:ascii="Times New Roman" w:eastAsia="Calibri" w:hAnsi="Times New Roman" w:cs="Times New Roman"/>
                <w:sz w:val="24"/>
                <w:szCs w:val="24"/>
              </w:rPr>
              <w:t>OSP Zelgno</w:t>
            </w:r>
          </w:p>
          <w:p w:rsidR="00A679A0" w:rsidRPr="00A679A0" w:rsidRDefault="00A679A0" w:rsidP="00A679A0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OSP Skąpe</w:t>
            </w:r>
          </w:p>
          <w:p w:rsidR="00A679A0" w:rsidRDefault="00A679A0" w:rsidP="00A679A0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A0">
              <w:rPr>
                <w:rFonts w:ascii="Times New Roman" w:eastAsia="Calibri" w:hAnsi="Times New Roman" w:cs="Times New Roman"/>
                <w:sz w:val="24"/>
                <w:szCs w:val="24"/>
              </w:rPr>
              <w:t>Rady Sołeckie: Zelgno, Skąpe, Grzywna i Głuchowo</w:t>
            </w:r>
          </w:p>
          <w:p w:rsidR="00A679A0" w:rsidRPr="009A42DE" w:rsidRDefault="00AA4075" w:rsidP="009A42DE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Fundacja Orange</w:t>
            </w:r>
          </w:p>
        </w:tc>
      </w:tr>
      <w:tr w:rsidR="00A679A0" w:rsidRPr="00A679A0" w:rsidTr="009A42DE">
        <w:trPr>
          <w:trHeight w:val="306"/>
          <w:tblCellSpacing w:w="0" w:type="dxa"/>
        </w:trPr>
        <w:tc>
          <w:tcPr>
            <w:tcW w:w="10782" w:type="dxa"/>
            <w:shd w:val="clear" w:color="auto" w:fill="FFFFFF" w:themeFill="background1"/>
            <w:vAlign w:val="center"/>
          </w:tcPr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IX. Szkolenia</w:t>
            </w:r>
          </w:p>
        </w:tc>
      </w:tr>
      <w:tr w:rsidR="00A679A0" w:rsidRPr="00A679A0" w:rsidTr="009A42DE">
        <w:trPr>
          <w:trHeight w:val="2045"/>
          <w:tblCellSpacing w:w="0" w:type="dxa"/>
        </w:trPr>
        <w:tc>
          <w:tcPr>
            <w:tcW w:w="10782" w:type="dxa"/>
            <w:shd w:val="clear" w:color="auto" w:fill="FFFFFF" w:themeFill="background1"/>
            <w:vAlign w:val="center"/>
          </w:tcPr>
          <w:p w:rsidR="00474FDC" w:rsidRPr="009A42DE" w:rsidRDefault="00A679A0" w:rsidP="00474FD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Udział w szkoleniach organizowanych przez Bibliotekę Powiatową w Chełmży</w:t>
            </w:r>
            <w:r w:rsidR="00AA4075" w:rsidRPr="009A4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AA4075" w:rsidRPr="009A42DE">
              <w:rPr>
                <w:rFonts w:ascii="Times New Roman" w:hAnsi="Times New Roman" w:cs="Times New Roman"/>
                <w:sz w:val="24"/>
                <w:szCs w:val="24"/>
              </w:rPr>
              <w:t>Kompetentny bibliotekarz - atrakcyjna biblioteka! Tytuły szkoleń:</w:t>
            </w:r>
          </w:p>
          <w:p w:rsidR="00AA4075" w:rsidRPr="00474FDC" w:rsidRDefault="00474FDC" w:rsidP="00AA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474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Biblioteka jako instytucja chroniąca dziedzictwo lokalne – metody pracy ze społecznościami lokalnymi i -narzędzia cyfrowe służące kultywowaniu i zachowywaniu lokalnej historii </w:t>
            </w:r>
            <w:r w:rsidRPr="00474F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FDC" w:rsidRPr="00474FDC" w:rsidRDefault="00474FDC" w:rsidP="00AA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-Pierwsze kroki w programie graficznym, czyli jak zaprojektować plakat nie będąc grafikiem;</w:t>
            </w:r>
          </w:p>
          <w:p w:rsidR="00474FDC" w:rsidRPr="00474FDC" w:rsidRDefault="00474FDC" w:rsidP="00AA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z danymi „w chmurze”  ;</w:t>
            </w:r>
          </w:p>
          <w:p w:rsidR="00474FDC" w:rsidRPr="00474FDC" w:rsidRDefault="00474FDC" w:rsidP="00AA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-Wirtualna rzeczywistość w bibliotece - jak przyciągać do biblioteki nieczytających dzięki narzędziom wirtualnej rzeczywistości? ”.</w:t>
            </w:r>
          </w:p>
          <w:p w:rsidR="00AA4075" w:rsidRPr="00474FDC" w:rsidRDefault="00474FDC" w:rsidP="00474F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74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bibliotekarzy w kursach pt. Szkolenie w zakresie pierwszej pomocy pr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zedmedycznej oraz Kurs na wychowawcę wypoczynku- bibliotekarki w Skąpem i Głuchowie.</w:t>
            </w:r>
          </w:p>
          <w:p w:rsidR="00AA4075" w:rsidRDefault="00AA4075" w:rsidP="00474FDC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F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Udział w szkoleniu z ochrony danych osobowych RODO</w:t>
            </w:r>
          </w:p>
          <w:p w:rsidR="00474FDC" w:rsidRPr="00474FDC" w:rsidRDefault="00474FDC" w:rsidP="00474FDC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Udział w naradach szkoleniowych orgaznizowanych przez Bibliotekę Powiatową w Chełmży.</w:t>
            </w:r>
          </w:p>
          <w:p w:rsidR="00A679A0" w:rsidRPr="00A679A0" w:rsidRDefault="00A679A0" w:rsidP="00A679A0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9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Cykliczne narady bibliotekarzy gminnych  organizowane w Brąchnówku celem omówienia spraw bieżących.</w:t>
            </w:r>
          </w:p>
          <w:p w:rsidR="00A679A0" w:rsidRPr="00A679A0" w:rsidRDefault="00A679A0" w:rsidP="00A679A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9A0" w:rsidRPr="00A679A0" w:rsidTr="009A42DE">
        <w:trPr>
          <w:trHeight w:val="335"/>
          <w:tblCellSpacing w:w="0" w:type="dxa"/>
        </w:trPr>
        <w:tc>
          <w:tcPr>
            <w:tcW w:w="10782" w:type="dxa"/>
            <w:shd w:val="clear" w:color="auto" w:fill="FFFFFF" w:themeFill="background1"/>
            <w:vAlign w:val="center"/>
          </w:tcPr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X. Sprawy administracyjno-gospodarcze</w:t>
            </w:r>
          </w:p>
        </w:tc>
      </w:tr>
      <w:tr w:rsidR="00A679A0" w:rsidRPr="00A679A0" w:rsidTr="009A42DE">
        <w:trPr>
          <w:trHeight w:val="948"/>
          <w:tblCellSpacing w:w="0" w:type="dxa"/>
        </w:trPr>
        <w:tc>
          <w:tcPr>
            <w:tcW w:w="10782" w:type="dxa"/>
            <w:shd w:val="clear" w:color="auto" w:fill="FFFFFF" w:themeFill="background1"/>
            <w:vAlign w:val="center"/>
          </w:tcPr>
          <w:p w:rsidR="00A679A0" w:rsidRPr="00A679A0" w:rsidRDefault="00A679A0" w:rsidP="00A679A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9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 skład sieci bibliotek gminnych wchodzą: </w:t>
            </w:r>
          </w:p>
          <w:p w:rsidR="00A679A0" w:rsidRPr="00A679A0" w:rsidRDefault="00A679A0" w:rsidP="00A679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Biblioteka Samorządowa w Zelgnie </w:t>
            </w:r>
          </w:p>
          <w:p w:rsidR="00A679A0" w:rsidRPr="00A679A0" w:rsidRDefault="00A679A0" w:rsidP="00A679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Filia Biblioteki Samorządowej Głuchowie</w:t>
            </w:r>
          </w:p>
          <w:p w:rsidR="00A679A0" w:rsidRPr="00A679A0" w:rsidRDefault="00A679A0" w:rsidP="00A679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Filia Biblioteki Samorządowej w Grzywnie</w:t>
            </w:r>
          </w:p>
          <w:p w:rsidR="00A679A0" w:rsidRPr="00A679A0" w:rsidRDefault="00A679A0" w:rsidP="00A679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Filia Biblioteki Samorządowej w Skąpem </w:t>
            </w:r>
          </w:p>
          <w:p w:rsidR="00A679A0" w:rsidRPr="00A679A0" w:rsidRDefault="00A679A0" w:rsidP="00A6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679A0" w:rsidRPr="00A679A0" w:rsidRDefault="00A679A0" w:rsidP="00A679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Biblioteka: Zelgno, Skąpe, Głuchowo, Grzywna– możliwość usług kserograficznych dla mieszkańców Gminy.</w:t>
            </w:r>
          </w:p>
          <w:p w:rsidR="00A679A0" w:rsidRPr="00A679A0" w:rsidRDefault="00A679A0" w:rsidP="00474FD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Biblioteka w Skąpem (filia) </w:t>
            </w:r>
            <w:r w:rsidR="00474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sierpnia 2018 roku funkcjonowała w budynku OSP, od września 2018 roku wróciła do dawnej lokalizacji- budynek szkolny w centrum wsi.  </w:t>
            </w:r>
          </w:p>
        </w:tc>
      </w:tr>
    </w:tbl>
    <w:p w:rsidR="00A679A0" w:rsidRPr="00A679A0" w:rsidRDefault="00A679A0" w:rsidP="00A67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9A0" w:rsidRPr="00A679A0" w:rsidRDefault="00A679A0" w:rsidP="00A67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przygotowała: </w:t>
      </w:r>
    </w:p>
    <w:p w:rsidR="00A679A0" w:rsidRPr="00A679A0" w:rsidRDefault="00A679A0" w:rsidP="00A679A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9A0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Błaszczyk</w:t>
      </w:r>
    </w:p>
    <w:p w:rsidR="00A679A0" w:rsidRPr="00A679A0" w:rsidRDefault="00A679A0" w:rsidP="00A679A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9A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Biblioteki Samorządowej w Zelgnie</w:t>
      </w:r>
    </w:p>
    <w:p w:rsidR="00A679A0" w:rsidRPr="00A679A0" w:rsidRDefault="00A679A0" w:rsidP="00A679A0"/>
    <w:p w:rsidR="004B59BA" w:rsidRDefault="004B59BA"/>
    <w:sectPr w:rsidR="004B59BA" w:rsidSect="00AD6565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80D" w:rsidRDefault="0054380D">
      <w:pPr>
        <w:spacing w:after="0" w:line="240" w:lineRule="auto"/>
      </w:pPr>
      <w:r>
        <w:separator/>
      </w:r>
    </w:p>
  </w:endnote>
  <w:endnote w:type="continuationSeparator" w:id="0">
    <w:p w:rsidR="0054380D" w:rsidRDefault="0054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742479"/>
      <w:docPartObj>
        <w:docPartGallery w:val="Page Numbers (Bottom of Page)"/>
        <w:docPartUnique/>
      </w:docPartObj>
    </w:sdtPr>
    <w:sdtEndPr/>
    <w:sdtContent>
      <w:p w:rsidR="00A679A0" w:rsidRDefault="00A679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EB9">
          <w:rPr>
            <w:noProof/>
          </w:rPr>
          <w:t>4</w:t>
        </w:r>
        <w:r>
          <w:fldChar w:fldCharType="end"/>
        </w:r>
      </w:p>
    </w:sdtContent>
  </w:sdt>
  <w:p w:rsidR="00A679A0" w:rsidRDefault="00A67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80D" w:rsidRDefault="0054380D">
      <w:pPr>
        <w:spacing w:after="0" w:line="240" w:lineRule="auto"/>
      </w:pPr>
      <w:r>
        <w:separator/>
      </w:r>
    </w:p>
  </w:footnote>
  <w:footnote w:type="continuationSeparator" w:id="0">
    <w:p w:rsidR="0054380D" w:rsidRDefault="0054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AED"/>
    <w:multiLevelType w:val="hybridMultilevel"/>
    <w:tmpl w:val="6EC6F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D28EF"/>
    <w:multiLevelType w:val="hybridMultilevel"/>
    <w:tmpl w:val="9432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567F2"/>
    <w:multiLevelType w:val="hybridMultilevel"/>
    <w:tmpl w:val="F9388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1822C0"/>
    <w:multiLevelType w:val="hybridMultilevel"/>
    <w:tmpl w:val="D4F685B8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57B3A"/>
    <w:multiLevelType w:val="hybridMultilevel"/>
    <w:tmpl w:val="ABC2C9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18C4B0A"/>
    <w:multiLevelType w:val="hybridMultilevel"/>
    <w:tmpl w:val="1B9EC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34E5D"/>
    <w:multiLevelType w:val="hybridMultilevel"/>
    <w:tmpl w:val="2A52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4A0"/>
    <w:multiLevelType w:val="hybridMultilevel"/>
    <w:tmpl w:val="4FC2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A0C51"/>
    <w:multiLevelType w:val="hybridMultilevel"/>
    <w:tmpl w:val="675CC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F6FB7"/>
    <w:multiLevelType w:val="hybridMultilevel"/>
    <w:tmpl w:val="795E7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A0"/>
    <w:rsid w:val="000F0714"/>
    <w:rsid w:val="00206A93"/>
    <w:rsid w:val="00474FDC"/>
    <w:rsid w:val="004B59BA"/>
    <w:rsid w:val="004D0645"/>
    <w:rsid w:val="004E71D7"/>
    <w:rsid w:val="0054380D"/>
    <w:rsid w:val="005A6F0D"/>
    <w:rsid w:val="00662EB9"/>
    <w:rsid w:val="00763F8A"/>
    <w:rsid w:val="00997EA7"/>
    <w:rsid w:val="009A42DE"/>
    <w:rsid w:val="00A679A0"/>
    <w:rsid w:val="00AA4075"/>
    <w:rsid w:val="00AD6565"/>
    <w:rsid w:val="00B40253"/>
    <w:rsid w:val="00DC664A"/>
    <w:rsid w:val="00D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20F33-D360-43B7-87E7-3BC0C706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79A0"/>
  </w:style>
  <w:style w:type="paragraph" w:styleId="Akapitzlist">
    <w:name w:val="List Paragraph"/>
    <w:basedOn w:val="Normalny"/>
    <w:uiPriority w:val="34"/>
    <w:qFormat/>
    <w:rsid w:val="0076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Błaszczyk</dc:creator>
  <cp:keywords/>
  <dc:description/>
  <cp:lastModifiedBy>Ewa Pudo</cp:lastModifiedBy>
  <cp:revision>2</cp:revision>
  <dcterms:created xsi:type="dcterms:W3CDTF">2019-06-10T09:05:00Z</dcterms:created>
  <dcterms:modified xsi:type="dcterms:W3CDTF">2019-06-10T09:05:00Z</dcterms:modified>
</cp:coreProperties>
</file>